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7F" w:rsidRDefault="005E7E7F">
      <w:r>
        <w:t>Chapter 7 and 8</w:t>
      </w:r>
    </w:p>
    <w:p w:rsidR="005E7E7F" w:rsidRDefault="005E7E7F"/>
    <w:p w:rsidR="0037709C" w:rsidRDefault="005E7E7F">
      <w:r>
        <w:t>Done.</w:t>
      </w:r>
    </w:p>
    <w:p w:rsidR="005E7E7F" w:rsidRDefault="005E7E7F">
      <w:r>
        <w:t>Can I message you on that login infor</w:t>
      </w:r>
      <w:r w:rsidR="00ED4FE9">
        <w:t xml:space="preserve"> you send</w:t>
      </w:r>
      <w:r>
        <w:t xml:space="preserve"> we discuss about chapter 9 and 10?</w:t>
      </w:r>
    </w:p>
    <w:p w:rsidR="005E7E7F" w:rsidRDefault="005E7E7F">
      <w:r>
        <w:t xml:space="preserve">If yes, reply with a </w:t>
      </w:r>
      <w:r w:rsidR="00ED4FE9">
        <w:t>word document and upload it</w:t>
      </w:r>
      <w:bookmarkStart w:id="0" w:name="_GoBack"/>
      <w:bookmarkEnd w:id="0"/>
      <w:r>
        <w:t>.</w:t>
      </w:r>
    </w:p>
    <w:sectPr w:rsidR="005E7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7F"/>
    <w:rsid w:val="002F69A9"/>
    <w:rsid w:val="0037709C"/>
    <w:rsid w:val="005E7E7F"/>
    <w:rsid w:val="0089621F"/>
    <w:rsid w:val="00E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2021-04-10T21:23:00Z</dcterms:created>
  <dcterms:modified xsi:type="dcterms:W3CDTF">2021-04-10T21:27:00Z</dcterms:modified>
</cp:coreProperties>
</file>